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6A" w:rsidRDefault="0070546A" w:rsidP="0070546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731BD" w:rsidRPr="000A244F" w:rsidRDefault="00C1347C" w:rsidP="0070546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A244F">
        <w:rPr>
          <w:rFonts w:ascii="Times New Roman" w:hAnsi="Times New Roman" w:cs="Times New Roman"/>
          <w:b/>
        </w:rPr>
        <w:t>DEPREM BÖLGELERİMİZDE AİLE VE YAKINLARINA ULAŞILAMAYAN VE BULUNTU</w:t>
      </w:r>
      <w:r w:rsidR="002D4F69" w:rsidRPr="000A244F">
        <w:rPr>
          <w:rFonts w:ascii="Times New Roman" w:hAnsi="Times New Roman" w:cs="Times New Roman"/>
          <w:b/>
        </w:rPr>
        <w:t>/KİMLİĞİ TESPİT EDİLEMEYEN</w:t>
      </w:r>
      <w:r w:rsidRPr="000A244F">
        <w:rPr>
          <w:rFonts w:ascii="Times New Roman" w:hAnsi="Times New Roman" w:cs="Times New Roman"/>
          <w:b/>
        </w:rPr>
        <w:t xml:space="preserve"> ÇOCUK STATÜSÜNDE OLAN ÇOCUKLARIMIZ HAKKINDA VAKA YÖNETİM SÜRECİ</w:t>
      </w:r>
      <w:r w:rsidR="0070546A">
        <w:rPr>
          <w:rFonts w:ascii="Times New Roman" w:hAnsi="Times New Roman" w:cs="Times New Roman"/>
          <w:b/>
        </w:rPr>
        <w:t xml:space="preserve">NDE DİKKAT EDİLECEK </w:t>
      </w:r>
      <w:r w:rsidR="003E320D">
        <w:rPr>
          <w:rFonts w:ascii="Times New Roman" w:hAnsi="Times New Roman" w:cs="Times New Roman"/>
          <w:b/>
        </w:rPr>
        <w:t>HUSUSLAR</w:t>
      </w:r>
    </w:p>
    <w:p w:rsidR="00C1347C" w:rsidRDefault="00C1347C" w:rsidP="000A244F">
      <w:pPr>
        <w:rPr>
          <w:rFonts w:ascii="Times New Roman" w:hAnsi="Times New Roman" w:cs="Times New Roman"/>
        </w:rPr>
      </w:pPr>
    </w:p>
    <w:p w:rsidR="0070546A" w:rsidRPr="000A244F" w:rsidRDefault="0070546A" w:rsidP="000A244F">
      <w:pPr>
        <w:rPr>
          <w:rFonts w:ascii="Times New Roman" w:hAnsi="Times New Roman" w:cs="Times New Roman"/>
        </w:rPr>
      </w:pPr>
    </w:p>
    <w:p w:rsidR="00C1347C" w:rsidRPr="000A244F" w:rsidRDefault="00C1347C" w:rsidP="000A244F">
      <w:pPr>
        <w:rPr>
          <w:rFonts w:ascii="Times New Roman" w:hAnsi="Times New Roman" w:cs="Times New Roman"/>
        </w:rPr>
      </w:pPr>
    </w:p>
    <w:p w:rsidR="002D4F69" w:rsidRPr="000A244F" w:rsidRDefault="002D4F69" w:rsidP="000A244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0A244F">
        <w:rPr>
          <w:rFonts w:ascii="Times New Roman" w:hAnsi="Times New Roman" w:cs="Times New Roman"/>
        </w:rPr>
        <w:t>Buluntu/Kimliği tespit edilemeyen çocuk tutanağının düzenlenmesi</w:t>
      </w:r>
      <w:r w:rsidR="003E320D">
        <w:rPr>
          <w:rFonts w:ascii="Times New Roman" w:hAnsi="Times New Roman" w:cs="Times New Roman"/>
        </w:rPr>
        <w:t>,</w:t>
      </w:r>
    </w:p>
    <w:p w:rsidR="002D4F69" w:rsidRPr="000A244F" w:rsidRDefault="002D4F69" w:rsidP="000A244F">
      <w:pPr>
        <w:pStyle w:val="ListeParagraf"/>
        <w:rPr>
          <w:rFonts w:ascii="Times New Roman" w:hAnsi="Times New Roman" w:cs="Times New Roman"/>
        </w:rPr>
      </w:pPr>
    </w:p>
    <w:p w:rsidR="00C1347C" w:rsidRPr="000A244F" w:rsidRDefault="00C1347C" w:rsidP="000A244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0A244F">
        <w:rPr>
          <w:rFonts w:ascii="Times New Roman" w:hAnsi="Times New Roman" w:cs="Times New Roman"/>
        </w:rPr>
        <w:t>Çocuğun bulunduğu yer bilgisinin kayıt altına alınması (Mümkün olduğu ölçüde açık adres bilgilerini içerecek şekilde)</w:t>
      </w:r>
      <w:r w:rsidR="003E320D">
        <w:rPr>
          <w:rFonts w:ascii="Times New Roman" w:hAnsi="Times New Roman" w:cs="Times New Roman"/>
        </w:rPr>
        <w:t>,</w:t>
      </w:r>
    </w:p>
    <w:p w:rsidR="00C1347C" w:rsidRPr="000A244F" w:rsidRDefault="00C1347C" w:rsidP="000A244F">
      <w:pPr>
        <w:rPr>
          <w:rFonts w:ascii="Times New Roman" w:hAnsi="Times New Roman" w:cs="Times New Roman"/>
        </w:rPr>
      </w:pPr>
    </w:p>
    <w:p w:rsidR="00C1347C" w:rsidRPr="000A244F" w:rsidRDefault="00C1347C" w:rsidP="000A244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0A244F">
        <w:rPr>
          <w:rFonts w:ascii="Times New Roman" w:hAnsi="Times New Roman" w:cs="Times New Roman"/>
        </w:rPr>
        <w:t>Çocuğun fiziksel özelliklerini içerecek belirgin bir fotoğrafının kayıt altına alınması</w:t>
      </w:r>
      <w:r w:rsidR="003E320D">
        <w:rPr>
          <w:rFonts w:ascii="Times New Roman" w:hAnsi="Times New Roman" w:cs="Times New Roman"/>
        </w:rPr>
        <w:t>,</w:t>
      </w:r>
    </w:p>
    <w:p w:rsidR="00871FF5" w:rsidRPr="000A244F" w:rsidRDefault="00871FF5" w:rsidP="000A244F">
      <w:pPr>
        <w:pStyle w:val="ListeParagraf"/>
        <w:rPr>
          <w:rFonts w:ascii="Times New Roman" w:hAnsi="Times New Roman" w:cs="Times New Roman"/>
        </w:rPr>
      </w:pPr>
    </w:p>
    <w:p w:rsidR="00871FF5" w:rsidRPr="000A244F" w:rsidRDefault="00871FF5" w:rsidP="000A244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0A244F">
        <w:rPr>
          <w:rFonts w:ascii="Times New Roman" w:hAnsi="Times New Roman" w:cs="Times New Roman"/>
        </w:rPr>
        <w:t>Çocuk kendini ifade edebilecek durumdaysa; sosyal hizmet modellerinden yararlanıp yararlanmadığı, aile bilgilerine, eğitim hayatına, bir rahatsızlığının olup olmadığı ve çocuğa ilişkin edinilebilecek her bilginin mutlak suretle ayrıntılı bir şekilde kayıt altına alınması</w:t>
      </w:r>
      <w:r w:rsidR="003E320D">
        <w:rPr>
          <w:rFonts w:ascii="Times New Roman" w:hAnsi="Times New Roman" w:cs="Times New Roman"/>
        </w:rPr>
        <w:t>,</w:t>
      </w:r>
    </w:p>
    <w:p w:rsidR="00C1347C" w:rsidRPr="000A244F" w:rsidRDefault="00C1347C" w:rsidP="000A244F">
      <w:pPr>
        <w:rPr>
          <w:rFonts w:ascii="Times New Roman" w:hAnsi="Times New Roman" w:cs="Times New Roman"/>
        </w:rPr>
      </w:pPr>
    </w:p>
    <w:p w:rsidR="00C1347C" w:rsidRPr="000A244F" w:rsidRDefault="00C1347C" w:rsidP="000A244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0A244F">
        <w:rPr>
          <w:rFonts w:ascii="Times New Roman" w:hAnsi="Times New Roman" w:cs="Times New Roman"/>
        </w:rPr>
        <w:t>Çocuğun cinsiyeti, tahmini yaşı ve kendini ifade edebildiği kadarıyla anlatımlarının kayıt altına alınması</w:t>
      </w:r>
      <w:r w:rsidR="003E320D">
        <w:rPr>
          <w:rFonts w:ascii="Times New Roman" w:hAnsi="Times New Roman" w:cs="Times New Roman"/>
        </w:rPr>
        <w:t>,</w:t>
      </w:r>
    </w:p>
    <w:p w:rsidR="00C1347C" w:rsidRPr="000A244F" w:rsidRDefault="00C1347C" w:rsidP="003E320D">
      <w:pPr>
        <w:pStyle w:val="ListeParagraf"/>
        <w:rPr>
          <w:rFonts w:ascii="Times New Roman" w:hAnsi="Times New Roman" w:cs="Times New Roman"/>
        </w:rPr>
      </w:pPr>
    </w:p>
    <w:p w:rsidR="003E320D" w:rsidRDefault="00C1347C" w:rsidP="003E320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E320D">
        <w:rPr>
          <w:rFonts w:ascii="Times New Roman" w:hAnsi="Times New Roman" w:cs="Times New Roman"/>
        </w:rPr>
        <w:t>Çocuğun kardeşinin olması halinde mutlak suretle bir arada tutulmaları ve bu kayıtların her çocuk özelinde tutulması</w:t>
      </w:r>
      <w:r w:rsidR="003E320D" w:rsidRPr="003E320D">
        <w:rPr>
          <w:rFonts w:ascii="Times New Roman" w:hAnsi="Times New Roman" w:cs="Times New Roman"/>
        </w:rPr>
        <w:t>,</w:t>
      </w:r>
    </w:p>
    <w:p w:rsidR="003E320D" w:rsidRDefault="003E320D" w:rsidP="003E320D">
      <w:pPr>
        <w:pStyle w:val="ListeParagraf"/>
        <w:rPr>
          <w:rFonts w:ascii="Times New Roman" w:hAnsi="Times New Roman" w:cs="Times New Roman"/>
        </w:rPr>
      </w:pPr>
    </w:p>
    <w:p w:rsidR="003E320D" w:rsidRPr="003E320D" w:rsidRDefault="00C1347C" w:rsidP="003E320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E320D">
        <w:rPr>
          <w:rFonts w:ascii="Times New Roman" w:hAnsi="Times New Roman" w:cs="Times New Roman"/>
        </w:rPr>
        <w:t>İlk sağlık kayıtlarının mutlak suretle dosyasında yer alması</w:t>
      </w:r>
      <w:r w:rsidR="003E320D" w:rsidRPr="003E320D">
        <w:rPr>
          <w:rFonts w:ascii="Times New Roman" w:hAnsi="Times New Roman" w:cs="Times New Roman"/>
        </w:rPr>
        <w:t>,</w:t>
      </w:r>
    </w:p>
    <w:p w:rsidR="003E320D" w:rsidRDefault="003E320D" w:rsidP="003E320D">
      <w:pPr>
        <w:pStyle w:val="ListeParagraf"/>
        <w:rPr>
          <w:rFonts w:ascii="Times New Roman" w:hAnsi="Times New Roman" w:cs="Times New Roman"/>
        </w:rPr>
      </w:pPr>
    </w:p>
    <w:p w:rsidR="00C1347C" w:rsidRPr="003E320D" w:rsidRDefault="00C1347C" w:rsidP="003504A8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3E320D">
        <w:rPr>
          <w:rFonts w:ascii="Times New Roman" w:hAnsi="Times New Roman" w:cs="Times New Roman"/>
        </w:rPr>
        <w:t xml:space="preserve">Çocuklara ilişkin bütün kayıtların dijital ve fiziksel ortamda tutulması önemlidir. </w:t>
      </w:r>
    </w:p>
    <w:p w:rsidR="002D4F69" w:rsidRPr="000A244F" w:rsidRDefault="002D4F69" w:rsidP="000A244F">
      <w:pPr>
        <w:rPr>
          <w:rFonts w:ascii="Times New Roman" w:hAnsi="Times New Roman" w:cs="Times New Roman"/>
        </w:rPr>
      </w:pPr>
    </w:p>
    <w:p w:rsidR="002D4F69" w:rsidRPr="000A244F" w:rsidRDefault="002D4F69" w:rsidP="000A244F">
      <w:pPr>
        <w:rPr>
          <w:rFonts w:ascii="Times New Roman" w:hAnsi="Times New Roman" w:cs="Times New Roman"/>
        </w:rPr>
      </w:pPr>
    </w:p>
    <w:p w:rsidR="000A244F" w:rsidRPr="000A244F" w:rsidRDefault="000A244F" w:rsidP="000A244F">
      <w:pPr>
        <w:rPr>
          <w:rFonts w:ascii="Times New Roman" w:hAnsi="Times New Roman" w:cs="Times New Roman"/>
        </w:rPr>
      </w:pPr>
    </w:p>
    <w:p w:rsidR="000A244F" w:rsidRPr="000A244F" w:rsidRDefault="000A244F" w:rsidP="000A244F">
      <w:pPr>
        <w:rPr>
          <w:rFonts w:ascii="Times New Roman" w:hAnsi="Times New Roman" w:cs="Times New Roman"/>
        </w:rPr>
      </w:pPr>
      <w:r w:rsidRPr="000A244F">
        <w:rPr>
          <w:rFonts w:ascii="Times New Roman" w:hAnsi="Times New Roman" w:cs="Times New Roman"/>
        </w:rPr>
        <w:br w:type="page"/>
      </w:r>
    </w:p>
    <w:tbl>
      <w:tblPr>
        <w:tblW w:w="10491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4"/>
        <w:gridCol w:w="2595"/>
        <w:gridCol w:w="4962"/>
      </w:tblGrid>
      <w:tr w:rsidR="000A244F" w:rsidRPr="000A244F" w:rsidTr="0070546A">
        <w:trPr>
          <w:trHeight w:val="754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483" w:rsidRDefault="000A244F" w:rsidP="000A2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AFET VE ACİL DURUMDA </w:t>
            </w:r>
            <w:r w:rsidR="00FD3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BULUNTU/KİMLİĞİ TESPİT EDİLEMEYEN</w:t>
            </w:r>
          </w:p>
          <w:p w:rsidR="000A244F" w:rsidRPr="000A244F" w:rsidRDefault="000A244F" w:rsidP="00FD34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ÇOCUK</w:t>
            </w:r>
            <w:r w:rsidR="00FD3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LAR İÇİN</w:t>
            </w:r>
            <w:r w:rsidRPr="000A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BİLGİ FORMU</w:t>
            </w:r>
          </w:p>
        </w:tc>
      </w:tr>
      <w:tr w:rsidR="000A244F" w:rsidRPr="000A244F" w:rsidTr="0070546A">
        <w:trPr>
          <w:trHeight w:val="419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4F" w:rsidRPr="000A244F" w:rsidRDefault="000A244F" w:rsidP="000A2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FOTOĞRAF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4F" w:rsidRPr="000A244F" w:rsidRDefault="0070546A" w:rsidP="007054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Gönderen kurum-makam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A244F" w:rsidRPr="000A244F" w:rsidTr="0070546A">
        <w:trPr>
          <w:trHeight w:val="582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Belgeyi Hazırlayan Kurum/Kişi: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A244F" w:rsidRPr="000A244F" w:rsidTr="0070546A">
        <w:trPr>
          <w:trHeight w:val="448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Çocuğun adı-soyadı: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A244F" w:rsidRPr="000A244F" w:rsidTr="0070546A">
        <w:trPr>
          <w:trHeight w:val="410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</w:t>
            </w:r>
            <w:r w:rsidR="0051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Kimlik Numarası: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A244F" w:rsidRPr="000A244F" w:rsidTr="0070546A">
        <w:trPr>
          <w:trHeight w:val="415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Anne adı: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A244F" w:rsidRPr="000A244F" w:rsidTr="0070546A">
        <w:trPr>
          <w:trHeight w:val="407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Baba adı: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A244F" w:rsidRPr="000A244F" w:rsidTr="0070546A">
        <w:trPr>
          <w:trHeight w:val="582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Bulunduğu Yer (Mahalle, Site adı vb.)</w:t>
            </w:r>
            <w:r w:rsidR="0051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A244F" w:rsidRPr="000A244F" w:rsidTr="0070546A">
        <w:trPr>
          <w:trHeight w:val="370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Geliş nedeni: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A244F" w:rsidRPr="000A244F" w:rsidTr="0070546A">
        <w:trPr>
          <w:trHeight w:val="418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Doğum tarihi: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A244F" w:rsidRPr="000A244F" w:rsidTr="0070546A">
        <w:trPr>
          <w:trHeight w:val="408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Kuruluşa Kabul Tarihi: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A244F" w:rsidRPr="000A244F" w:rsidTr="0070546A">
        <w:trPr>
          <w:trHeight w:val="60"/>
        </w:trPr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44F" w:rsidRPr="000A244F" w:rsidRDefault="000A244F" w:rsidP="000A2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44F" w:rsidRPr="000A244F" w:rsidRDefault="000A244F" w:rsidP="000A2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A244F" w:rsidRPr="000A244F" w:rsidTr="0070546A">
        <w:trPr>
          <w:trHeight w:val="157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0A244F" w:rsidRPr="000A244F" w:rsidRDefault="000A244F" w:rsidP="000A2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TANITICI ÖZELLİKLER</w:t>
            </w:r>
          </w:p>
        </w:tc>
      </w:tr>
      <w:tr w:rsidR="000A244F" w:rsidRPr="000A244F" w:rsidTr="0070546A">
        <w:trPr>
          <w:trHeight w:val="58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Fiziki özellikleri (saç, göz rengi, ben yara izi vb. özellikler):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A244F" w:rsidRPr="000A244F" w:rsidTr="0070546A">
        <w:trPr>
          <w:trHeight w:val="58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Üzerindeki kıyafet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  <w:r w:rsidRPr="000A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ilişkin bilgiler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A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(rengi, türü, deseni vb.):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A244F" w:rsidRPr="000A244F" w:rsidTr="0070546A">
        <w:trPr>
          <w:trHeight w:val="396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Boyu/Kilosu: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A244F" w:rsidRPr="000A244F" w:rsidTr="0070546A">
        <w:trPr>
          <w:trHeight w:val="58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Kullandığı cihazlar (gözlük,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A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teli, kulaklık vb.</w:t>
            </w:r>
            <w:r w:rsidRPr="000A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A244F" w:rsidRPr="000A244F" w:rsidTr="0070546A">
        <w:trPr>
          <w:trHeight w:val="2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0A244F" w:rsidRPr="000A244F" w:rsidRDefault="000A244F" w:rsidP="000A2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GENEL BİLGİLER</w:t>
            </w:r>
          </w:p>
        </w:tc>
      </w:tr>
      <w:tr w:rsidR="000A244F" w:rsidRPr="000A244F" w:rsidTr="0070546A">
        <w:trPr>
          <w:trHeight w:val="58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Kardeş Bilgileri (isim-yaş vb.):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A244F" w:rsidRPr="000A244F" w:rsidTr="0070546A">
        <w:trPr>
          <w:trHeight w:val="6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Eğitimi-Okul bilgisi: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0546A" w:rsidRPr="000A244F" w:rsidTr="0070546A">
        <w:trPr>
          <w:trHeight w:val="6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Afet öncesi ikamet adresi: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0546A" w:rsidRPr="000A244F" w:rsidTr="0070546A">
        <w:trPr>
          <w:trHeight w:val="6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6A" w:rsidRPr="0070546A" w:rsidRDefault="0070546A" w:rsidP="0070546A">
            <w:pPr>
              <w:spacing w:line="360" w:lineRule="auto"/>
            </w:pPr>
            <w:r w:rsidRPr="0070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Teslim alınan eşyalar: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46A" w:rsidRPr="000A244F" w:rsidRDefault="0070546A" w:rsidP="000A24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A244F" w:rsidRPr="000A244F" w:rsidTr="0070546A">
        <w:trPr>
          <w:trHeight w:val="30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0A244F" w:rsidRPr="000A244F" w:rsidRDefault="000A244F" w:rsidP="000A2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SAĞLIK DURUMU</w:t>
            </w:r>
          </w:p>
        </w:tc>
      </w:tr>
      <w:tr w:rsidR="000A244F" w:rsidRPr="000A244F" w:rsidTr="0070546A">
        <w:trPr>
          <w:trHeight w:val="46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A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Herhangi bir hastalığı var mı: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A244F" w:rsidRPr="000A244F" w:rsidTr="0070546A">
        <w:trPr>
          <w:trHeight w:val="58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A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Kullandığı ilaç var mı: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A244F" w:rsidRPr="000A244F" w:rsidTr="0070546A">
        <w:trPr>
          <w:trHeight w:val="49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Herhangi bir engeli var mı/Varsa engel durumu: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4F" w:rsidRPr="000A244F" w:rsidRDefault="000A244F" w:rsidP="000A24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70546A" w:rsidRDefault="0070546A" w:rsidP="00FD3483">
      <w:pPr>
        <w:spacing w:line="360" w:lineRule="auto"/>
        <w:rPr>
          <w:rFonts w:ascii="Times New Roman" w:hAnsi="Times New Roman" w:cs="Times New Roman"/>
          <w:b/>
        </w:rPr>
      </w:pPr>
    </w:p>
    <w:p w:rsidR="00512FA3" w:rsidRPr="0070546A" w:rsidRDefault="00512FA3" w:rsidP="00FD3483">
      <w:pPr>
        <w:spacing w:line="360" w:lineRule="auto"/>
        <w:rPr>
          <w:rFonts w:ascii="Times New Roman" w:hAnsi="Times New Roman" w:cs="Times New Roman"/>
          <w:b/>
        </w:rPr>
      </w:pPr>
      <w:r w:rsidRPr="0070546A">
        <w:rPr>
          <w:rFonts w:ascii="Times New Roman" w:hAnsi="Times New Roman" w:cs="Times New Roman"/>
          <w:b/>
        </w:rPr>
        <w:t>Çocuğu Kuruluşa Teslim Alan:</w:t>
      </w:r>
      <w:r w:rsidRPr="0070546A">
        <w:rPr>
          <w:rFonts w:ascii="Times New Roman" w:hAnsi="Times New Roman" w:cs="Times New Roman"/>
          <w:b/>
        </w:rPr>
        <w:tab/>
      </w:r>
      <w:r w:rsidRPr="0070546A">
        <w:rPr>
          <w:rFonts w:ascii="Times New Roman" w:hAnsi="Times New Roman" w:cs="Times New Roman"/>
          <w:b/>
        </w:rPr>
        <w:tab/>
      </w:r>
      <w:r w:rsidRPr="0070546A">
        <w:rPr>
          <w:rFonts w:ascii="Times New Roman" w:hAnsi="Times New Roman" w:cs="Times New Roman"/>
          <w:b/>
        </w:rPr>
        <w:tab/>
      </w:r>
      <w:r w:rsidRPr="0070546A">
        <w:rPr>
          <w:rFonts w:ascii="Times New Roman" w:hAnsi="Times New Roman" w:cs="Times New Roman"/>
          <w:b/>
        </w:rPr>
        <w:tab/>
        <w:t xml:space="preserve">Çocuğu Kuruluşa Teslim Eden: </w:t>
      </w:r>
    </w:p>
    <w:p w:rsidR="00512FA3" w:rsidRPr="0070546A" w:rsidRDefault="00512FA3" w:rsidP="00FD3483">
      <w:pPr>
        <w:spacing w:line="360" w:lineRule="auto"/>
        <w:rPr>
          <w:rFonts w:ascii="Times New Roman" w:hAnsi="Times New Roman" w:cs="Times New Roman"/>
          <w:b/>
        </w:rPr>
      </w:pPr>
      <w:r w:rsidRPr="0070546A">
        <w:rPr>
          <w:rFonts w:ascii="Times New Roman" w:hAnsi="Times New Roman" w:cs="Times New Roman"/>
          <w:b/>
        </w:rPr>
        <w:t>Adı Soyadı:</w:t>
      </w:r>
      <w:r w:rsidRPr="0070546A">
        <w:rPr>
          <w:rFonts w:ascii="Times New Roman" w:hAnsi="Times New Roman" w:cs="Times New Roman"/>
          <w:b/>
        </w:rPr>
        <w:tab/>
      </w:r>
      <w:r w:rsidRPr="0070546A">
        <w:rPr>
          <w:rFonts w:ascii="Times New Roman" w:hAnsi="Times New Roman" w:cs="Times New Roman"/>
          <w:b/>
        </w:rPr>
        <w:tab/>
      </w:r>
      <w:r w:rsidRPr="0070546A">
        <w:rPr>
          <w:rFonts w:ascii="Times New Roman" w:hAnsi="Times New Roman" w:cs="Times New Roman"/>
          <w:b/>
        </w:rPr>
        <w:tab/>
      </w:r>
      <w:r w:rsidRPr="0070546A">
        <w:rPr>
          <w:rFonts w:ascii="Times New Roman" w:hAnsi="Times New Roman" w:cs="Times New Roman"/>
          <w:b/>
        </w:rPr>
        <w:tab/>
      </w:r>
      <w:r w:rsidRPr="0070546A">
        <w:rPr>
          <w:rFonts w:ascii="Times New Roman" w:hAnsi="Times New Roman" w:cs="Times New Roman"/>
          <w:b/>
        </w:rPr>
        <w:tab/>
      </w:r>
      <w:r w:rsidRPr="0070546A">
        <w:rPr>
          <w:rFonts w:ascii="Times New Roman" w:hAnsi="Times New Roman" w:cs="Times New Roman"/>
          <w:b/>
        </w:rPr>
        <w:tab/>
      </w:r>
      <w:r w:rsidR="0070546A">
        <w:rPr>
          <w:rFonts w:ascii="Times New Roman" w:hAnsi="Times New Roman" w:cs="Times New Roman"/>
          <w:b/>
        </w:rPr>
        <w:tab/>
      </w:r>
      <w:r w:rsidRPr="0070546A">
        <w:rPr>
          <w:rFonts w:ascii="Times New Roman" w:hAnsi="Times New Roman" w:cs="Times New Roman"/>
          <w:b/>
        </w:rPr>
        <w:t>Adı Soyadı:</w:t>
      </w:r>
    </w:p>
    <w:p w:rsidR="00512FA3" w:rsidRPr="0070546A" w:rsidRDefault="00512FA3" w:rsidP="00FD3483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70546A">
        <w:rPr>
          <w:rFonts w:ascii="Times New Roman" w:hAnsi="Times New Roman" w:cs="Times New Roman"/>
          <w:b/>
        </w:rPr>
        <w:t>Ünvanı</w:t>
      </w:r>
      <w:proofErr w:type="spellEnd"/>
      <w:r w:rsidRPr="0070546A">
        <w:rPr>
          <w:rFonts w:ascii="Times New Roman" w:hAnsi="Times New Roman" w:cs="Times New Roman"/>
          <w:b/>
        </w:rPr>
        <w:t>:</w:t>
      </w:r>
      <w:r w:rsidRPr="0070546A">
        <w:rPr>
          <w:rFonts w:ascii="Times New Roman" w:hAnsi="Times New Roman" w:cs="Times New Roman"/>
          <w:b/>
        </w:rPr>
        <w:tab/>
      </w:r>
      <w:r w:rsidRPr="0070546A">
        <w:rPr>
          <w:rFonts w:ascii="Times New Roman" w:hAnsi="Times New Roman" w:cs="Times New Roman"/>
          <w:b/>
        </w:rPr>
        <w:tab/>
      </w:r>
      <w:r w:rsidRPr="0070546A">
        <w:rPr>
          <w:rFonts w:ascii="Times New Roman" w:hAnsi="Times New Roman" w:cs="Times New Roman"/>
          <w:b/>
        </w:rPr>
        <w:tab/>
      </w:r>
      <w:r w:rsidRPr="0070546A">
        <w:rPr>
          <w:rFonts w:ascii="Times New Roman" w:hAnsi="Times New Roman" w:cs="Times New Roman"/>
          <w:b/>
        </w:rPr>
        <w:tab/>
      </w:r>
      <w:r w:rsidRPr="0070546A">
        <w:rPr>
          <w:rFonts w:ascii="Times New Roman" w:hAnsi="Times New Roman" w:cs="Times New Roman"/>
          <w:b/>
        </w:rPr>
        <w:tab/>
      </w:r>
      <w:r w:rsidRPr="0070546A">
        <w:rPr>
          <w:rFonts w:ascii="Times New Roman" w:hAnsi="Times New Roman" w:cs="Times New Roman"/>
          <w:b/>
        </w:rPr>
        <w:tab/>
      </w:r>
      <w:r w:rsidRPr="0070546A">
        <w:rPr>
          <w:rFonts w:ascii="Times New Roman" w:hAnsi="Times New Roman" w:cs="Times New Roman"/>
          <w:b/>
        </w:rPr>
        <w:tab/>
        <w:t>Cep Telefonu:</w:t>
      </w:r>
    </w:p>
    <w:p w:rsidR="00512FA3" w:rsidRPr="0070546A" w:rsidRDefault="00512FA3" w:rsidP="00FD3483">
      <w:pPr>
        <w:spacing w:line="360" w:lineRule="auto"/>
        <w:rPr>
          <w:rFonts w:ascii="Times New Roman" w:hAnsi="Times New Roman" w:cs="Times New Roman"/>
          <w:b/>
        </w:rPr>
      </w:pPr>
      <w:r w:rsidRPr="0070546A">
        <w:rPr>
          <w:rFonts w:ascii="Times New Roman" w:hAnsi="Times New Roman" w:cs="Times New Roman"/>
          <w:b/>
        </w:rPr>
        <w:t>İmzası:</w:t>
      </w:r>
      <w:r w:rsidR="0070546A" w:rsidRPr="0070546A">
        <w:rPr>
          <w:rFonts w:ascii="Times New Roman" w:hAnsi="Times New Roman" w:cs="Times New Roman"/>
          <w:b/>
        </w:rPr>
        <w:tab/>
      </w:r>
      <w:r w:rsidR="0070546A" w:rsidRPr="0070546A">
        <w:rPr>
          <w:rFonts w:ascii="Times New Roman" w:hAnsi="Times New Roman" w:cs="Times New Roman"/>
          <w:b/>
        </w:rPr>
        <w:tab/>
      </w:r>
      <w:r w:rsidR="0070546A" w:rsidRPr="0070546A">
        <w:rPr>
          <w:rFonts w:ascii="Times New Roman" w:hAnsi="Times New Roman" w:cs="Times New Roman"/>
          <w:b/>
        </w:rPr>
        <w:tab/>
      </w:r>
      <w:r w:rsidR="0070546A" w:rsidRPr="0070546A">
        <w:rPr>
          <w:rFonts w:ascii="Times New Roman" w:hAnsi="Times New Roman" w:cs="Times New Roman"/>
          <w:b/>
        </w:rPr>
        <w:tab/>
      </w:r>
      <w:r w:rsidR="0070546A" w:rsidRPr="0070546A">
        <w:rPr>
          <w:rFonts w:ascii="Times New Roman" w:hAnsi="Times New Roman" w:cs="Times New Roman"/>
          <w:b/>
        </w:rPr>
        <w:tab/>
      </w:r>
      <w:r w:rsidR="0070546A" w:rsidRPr="0070546A">
        <w:rPr>
          <w:rFonts w:ascii="Times New Roman" w:hAnsi="Times New Roman" w:cs="Times New Roman"/>
          <w:b/>
        </w:rPr>
        <w:tab/>
      </w:r>
      <w:r w:rsidR="0070546A" w:rsidRPr="0070546A">
        <w:rPr>
          <w:rFonts w:ascii="Times New Roman" w:hAnsi="Times New Roman" w:cs="Times New Roman"/>
          <w:b/>
        </w:rPr>
        <w:tab/>
      </w:r>
      <w:r w:rsidR="0070546A" w:rsidRPr="0070546A">
        <w:rPr>
          <w:rFonts w:ascii="Times New Roman" w:hAnsi="Times New Roman" w:cs="Times New Roman"/>
          <w:b/>
        </w:rPr>
        <w:tab/>
        <w:t>İmzası</w:t>
      </w:r>
      <w:r w:rsidR="0070546A">
        <w:rPr>
          <w:rFonts w:ascii="Times New Roman" w:hAnsi="Times New Roman" w:cs="Times New Roman"/>
          <w:b/>
        </w:rPr>
        <w:t>:</w:t>
      </w:r>
    </w:p>
    <w:p w:rsidR="000A244F" w:rsidRDefault="00512FA3" w:rsidP="0070546A">
      <w:pPr>
        <w:spacing w:line="36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44F" w:rsidRPr="000A244F" w:rsidRDefault="000A244F" w:rsidP="000A244F">
      <w:pPr>
        <w:jc w:val="center"/>
        <w:rPr>
          <w:rFonts w:ascii="Times New Roman" w:hAnsi="Times New Roman" w:cs="Times New Roman"/>
          <w:b/>
        </w:rPr>
      </w:pPr>
      <w:r w:rsidRPr="000A244F">
        <w:rPr>
          <w:rFonts w:ascii="Times New Roman" w:hAnsi="Times New Roman" w:cs="Times New Roman"/>
          <w:b/>
        </w:rPr>
        <w:t xml:space="preserve">AFET BÖLGELERİNDE TESPİT EDİLEN </w:t>
      </w:r>
      <w:r w:rsidR="00FD3483">
        <w:rPr>
          <w:rFonts w:ascii="Times New Roman" w:hAnsi="Times New Roman" w:cs="Times New Roman"/>
          <w:b/>
        </w:rPr>
        <w:t xml:space="preserve">BULUNTU </w:t>
      </w:r>
      <w:r w:rsidRPr="000A244F">
        <w:rPr>
          <w:rFonts w:ascii="Times New Roman" w:hAnsi="Times New Roman" w:cs="Times New Roman"/>
          <w:b/>
        </w:rPr>
        <w:t>ÇOCUKLARIN TESLİM EDİLECEĞİ YERLER</w:t>
      </w:r>
    </w:p>
    <w:p w:rsidR="000A244F" w:rsidRDefault="000A244F" w:rsidP="000A244F">
      <w:pPr>
        <w:jc w:val="center"/>
        <w:rPr>
          <w:b/>
        </w:rPr>
      </w:pPr>
    </w:p>
    <w:p w:rsidR="000A244F" w:rsidRDefault="000A244F" w:rsidP="000A244F">
      <w:pPr>
        <w:jc w:val="center"/>
        <w:rPr>
          <w:b/>
        </w:rPr>
      </w:pPr>
    </w:p>
    <w:tbl>
      <w:tblPr>
        <w:tblW w:w="9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5"/>
        <w:gridCol w:w="2942"/>
        <w:gridCol w:w="3076"/>
        <w:gridCol w:w="1140"/>
      </w:tblGrid>
      <w:tr w:rsidR="002B4BDC" w:rsidRPr="002B4BDC" w:rsidTr="003D493A">
        <w:trPr>
          <w:trHeight w:val="486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ÇOCUKLARIN TESLİM EDİLECEĞİ YERLER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ODAK KİŞİ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TELEFON</w:t>
            </w:r>
          </w:p>
        </w:tc>
      </w:tr>
      <w:tr w:rsidR="002B4BDC" w:rsidRPr="002B4BDC" w:rsidTr="003D493A">
        <w:trPr>
          <w:trHeight w:val="486"/>
        </w:trPr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13-18 KIZ ÇOKİM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TARIK KANALICI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5531604848</w:t>
            </w:r>
          </w:p>
        </w:tc>
      </w:tr>
      <w:tr w:rsidR="002B4BDC" w:rsidRPr="002B4BDC" w:rsidTr="003D493A">
        <w:trPr>
          <w:trHeight w:val="486"/>
        </w:trPr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0-18 ERKEK SEYHAN ÇES</w:t>
            </w: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B4BDC" w:rsidRPr="002B4BDC" w:rsidTr="003D493A">
        <w:trPr>
          <w:trHeight w:val="486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ADIYAMAN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ADIYAMAN ÇES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MAHMUT ÖZBİLGİN, KURULUŞ MÜDÜRÜ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5055533032</w:t>
            </w:r>
          </w:p>
        </w:tc>
      </w:tr>
      <w:tr w:rsidR="002B4BDC" w:rsidRPr="002B4BDC" w:rsidTr="003D493A">
        <w:trPr>
          <w:trHeight w:val="486"/>
        </w:trPr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DİYARBAKIR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7-12 KARMA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EYÜP BEY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5071123781</w:t>
            </w:r>
          </w:p>
        </w:tc>
      </w:tr>
      <w:tr w:rsidR="002B4BDC" w:rsidRPr="002B4BDC" w:rsidTr="003D493A">
        <w:trPr>
          <w:trHeight w:val="486"/>
        </w:trPr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13-18 ÇOKİM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İSMAİL BEY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5325963240</w:t>
            </w:r>
          </w:p>
        </w:tc>
      </w:tr>
      <w:tr w:rsidR="002B4BDC" w:rsidRPr="002B4BDC" w:rsidTr="003D493A">
        <w:trPr>
          <w:trHeight w:val="486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GAZİANTEP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GAZİANTEP ÇOKİMLER 0-12 KIZ13-18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ÜMİT ÇALIŞKAN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5533281449</w:t>
            </w:r>
          </w:p>
        </w:tc>
      </w:tr>
      <w:tr w:rsidR="003D493A" w:rsidRPr="002B4BDC" w:rsidTr="003D493A">
        <w:trPr>
          <w:trHeight w:val="486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A" w:rsidRPr="002B4BDC" w:rsidRDefault="003D493A" w:rsidP="003D493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A" w:rsidRPr="003D493A" w:rsidRDefault="003D493A" w:rsidP="003D493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D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HATAY PSD ÇADIRI: VALİ GÖBEĞİ MİLLET BAHŞESİ GİRİŞİ</w:t>
            </w:r>
            <w:bookmarkStart w:id="0" w:name="_GoBack"/>
            <w:bookmarkEnd w:id="0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A" w:rsidRPr="003D493A" w:rsidRDefault="003D493A" w:rsidP="003D493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D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MÜGE HANAY, PSD İZMİR EKİBİ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A" w:rsidRPr="003D493A" w:rsidRDefault="003D493A" w:rsidP="003D49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D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5547885229</w:t>
            </w:r>
          </w:p>
        </w:tc>
      </w:tr>
      <w:tr w:rsidR="002B4BDC" w:rsidRPr="002B4BDC" w:rsidTr="003D493A">
        <w:trPr>
          <w:trHeight w:val="486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KAHRAMANMARAŞ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ÇOKİM/ÇES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GÖKŞEN KURULUŞ MÜDÜRÜ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5065994046</w:t>
            </w:r>
          </w:p>
        </w:tc>
      </w:tr>
      <w:tr w:rsidR="002B4BDC" w:rsidRPr="002B4BDC" w:rsidTr="003D493A">
        <w:trPr>
          <w:trHeight w:val="486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KİLİS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ÇOKİM/ÇES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ÇEKOM MÜDÜRÜ ZAFER KUŞOĞULLARI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5055494065</w:t>
            </w:r>
          </w:p>
        </w:tc>
      </w:tr>
      <w:tr w:rsidR="002B4BDC" w:rsidRPr="002B4BDC" w:rsidTr="003D493A">
        <w:trPr>
          <w:trHeight w:val="486"/>
        </w:trPr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MALATYA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ÇOKİM/ÇES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 MÜDÜR YARDIMCISI ALİ YAHŞİ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5359564876</w:t>
            </w:r>
          </w:p>
        </w:tc>
      </w:tr>
      <w:tr w:rsidR="002B4BDC" w:rsidRPr="002B4BDC" w:rsidTr="003D493A">
        <w:trPr>
          <w:trHeight w:val="486"/>
        </w:trPr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 MÜDÜRÜ GALİP SÖKMEN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5327921781</w:t>
            </w:r>
          </w:p>
        </w:tc>
      </w:tr>
      <w:tr w:rsidR="002B4BDC" w:rsidRPr="002B4BDC" w:rsidTr="003D493A">
        <w:trPr>
          <w:trHeight w:val="486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ŞANLIURFA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ÇOKİM/ÇES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CELAL ERDOĞAN ŞUBE MÜDÜRÜ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5055843971</w:t>
            </w:r>
          </w:p>
        </w:tc>
      </w:tr>
      <w:tr w:rsidR="002B4BDC" w:rsidRPr="002B4BDC" w:rsidTr="003D493A">
        <w:trPr>
          <w:trHeight w:val="486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OSMANİYE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ÇOKİM/ÇES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 MÜDÜR YARDIMCISI SÜLEYMAN YILDIRIM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DC" w:rsidRPr="002B4BDC" w:rsidRDefault="002B4BDC" w:rsidP="002B4BD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5057979258</w:t>
            </w:r>
          </w:p>
        </w:tc>
      </w:tr>
    </w:tbl>
    <w:p w:rsidR="000A244F" w:rsidRPr="000A244F" w:rsidRDefault="000A244F" w:rsidP="000A244F">
      <w:pPr>
        <w:jc w:val="left"/>
        <w:rPr>
          <w:b/>
        </w:rPr>
      </w:pPr>
    </w:p>
    <w:sectPr w:rsidR="000A244F" w:rsidRPr="000A244F" w:rsidSect="0070546A">
      <w:headerReference w:type="default" r:id="rId7"/>
      <w:pgSz w:w="11906" w:h="16838"/>
      <w:pgMar w:top="1247" w:right="1418" w:bottom="170" w:left="1418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384" w:rsidRDefault="002A5384" w:rsidP="000A244F">
      <w:r>
        <w:separator/>
      </w:r>
    </w:p>
  </w:endnote>
  <w:endnote w:type="continuationSeparator" w:id="0">
    <w:p w:rsidR="002A5384" w:rsidRDefault="002A5384" w:rsidP="000A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384" w:rsidRDefault="002A5384" w:rsidP="000A244F">
      <w:r>
        <w:separator/>
      </w:r>
    </w:p>
  </w:footnote>
  <w:footnote w:type="continuationSeparator" w:id="0">
    <w:p w:rsidR="002A5384" w:rsidRDefault="002A5384" w:rsidP="000A2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44F" w:rsidRDefault="000A244F" w:rsidP="00FD3483">
    <w:pPr>
      <w:pStyle w:val="stBilgi"/>
      <w:spacing w:line="276" w:lineRule="auto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-278130</wp:posOffset>
          </wp:positionV>
          <wp:extent cx="809625" cy="768631"/>
          <wp:effectExtent l="0" t="0" r="0" b="0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68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244F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  <w:t>AİLE VE SOSYAL HİZMETLER BAKANLIĞI</w:t>
    </w:r>
  </w:p>
  <w:p w:rsidR="000A244F" w:rsidRDefault="000A244F" w:rsidP="00FD3483">
    <w:pPr>
      <w:pStyle w:val="stBilgi"/>
      <w:spacing w:line="276" w:lineRule="auto"/>
      <w:jc w:val="center"/>
    </w:pP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  <w:t>ÇOCUK HİZMETLERİ GENEL MÜDÜRLÜĞÜ</w:t>
    </w:r>
    <w:r w:rsidRPr="000A244F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17897"/>
    <w:multiLevelType w:val="hybridMultilevel"/>
    <w:tmpl w:val="2EE08B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0A3DEF"/>
    <w:multiLevelType w:val="hybridMultilevel"/>
    <w:tmpl w:val="9022EB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60FDA"/>
    <w:multiLevelType w:val="hybridMultilevel"/>
    <w:tmpl w:val="3F5069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13"/>
    <w:rsid w:val="000A244F"/>
    <w:rsid w:val="002A5384"/>
    <w:rsid w:val="002B4BDC"/>
    <w:rsid w:val="002D4F69"/>
    <w:rsid w:val="003D493A"/>
    <w:rsid w:val="003E1D93"/>
    <w:rsid w:val="003E320D"/>
    <w:rsid w:val="00512FA3"/>
    <w:rsid w:val="005C738D"/>
    <w:rsid w:val="0070546A"/>
    <w:rsid w:val="00871FF5"/>
    <w:rsid w:val="008731BD"/>
    <w:rsid w:val="008B5443"/>
    <w:rsid w:val="008C4113"/>
    <w:rsid w:val="00C1347C"/>
    <w:rsid w:val="00EC71FC"/>
    <w:rsid w:val="00FD2255"/>
    <w:rsid w:val="00FD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102C6-88F9-4AC3-9012-481D516D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34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A244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A244F"/>
  </w:style>
  <w:style w:type="paragraph" w:styleId="AltBilgi">
    <w:name w:val="footer"/>
    <w:basedOn w:val="Normal"/>
    <w:link w:val="AltBilgiChar"/>
    <w:uiPriority w:val="99"/>
    <w:unhideWhenUsed/>
    <w:rsid w:val="000A244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A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Silav</dc:creator>
  <cp:keywords/>
  <dc:description/>
  <cp:lastModifiedBy>Özge Silav</cp:lastModifiedBy>
  <cp:revision>13</cp:revision>
  <dcterms:created xsi:type="dcterms:W3CDTF">2023-02-07T09:37:00Z</dcterms:created>
  <dcterms:modified xsi:type="dcterms:W3CDTF">2023-02-07T14:03:00Z</dcterms:modified>
</cp:coreProperties>
</file>